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0" w:rsidRPr="00446F3A" w:rsidRDefault="005B4EA0" w:rsidP="005B4EA0">
      <w:pPr>
        <w:tabs>
          <w:tab w:val="left" w:pos="2223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B4EA0" w:rsidRPr="00343992" w:rsidRDefault="005B4EA0" w:rsidP="005B4E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343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Желтоқсан  айы </w:t>
      </w:r>
    </w:p>
    <w:p w:rsidR="005B4EA0" w:rsidRPr="00343992" w:rsidRDefault="005B4EA0" w:rsidP="005B4E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343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 w:rsidR="00477479" w:rsidRPr="00343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Апта тақырыбы «Менің Қ</w:t>
      </w:r>
      <w:r w:rsidRPr="00343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азақстаным»</w:t>
      </w:r>
    </w:p>
    <w:p w:rsidR="005B4EA0" w:rsidRPr="00343992" w:rsidRDefault="005B4EA0" w:rsidP="005B4E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343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М</w:t>
      </w:r>
      <w:r w:rsidRPr="0034399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446F3A" w:rsidRPr="0034399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ақсаты</w:t>
      </w:r>
      <w:r w:rsidRPr="00343992">
        <w:rPr>
          <w:rFonts w:ascii="Times New Roman" w:eastAsia="Calibri" w:hAnsi="Times New Roman" w:cs="Times New Roman"/>
          <w:b/>
          <w:sz w:val="24"/>
          <w:szCs w:val="24"/>
          <w:lang w:val="kk-KZ"/>
        </w:rPr>
        <w:t>:  Қазақстан Республикасының Мемлекеттік Әнұраны,Елтаңбасы және Туы туралы білімдерін дамыту.Өз республикасын танып-білуге ,жақсы көруге Отанына деген сүйіспеншілікке,патриоттық сезімге тәрбиелеу.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418"/>
        <w:gridCol w:w="2127"/>
        <w:gridCol w:w="4252"/>
        <w:gridCol w:w="2706"/>
        <w:gridCol w:w="3531"/>
        <w:gridCol w:w="2268"/>
      </w:tblGrid>
      <w:tr w:rsidR="005B4EA0" w:rsidRPr="00343992" w:rsidTr="000C7612">
        <w:trPr>
          <w:trHeight w:val="3361"/>
        </w:trPr>
        <w:tc>
          <w:tcPr>
            <w:tcW w:w="1418" w:type="dxa"/>
            <w:shd w:val="clear" w:color="auto" w:fill="auto"/>
            <w:vAlign w:val="center"/>
          </w:tcPr>
          <w:p w:rsidR="000C7612" w:rsidRDefault="005B4EA0" w:rsidP="000C76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І-апта</w:t>
            </w:r>
          </w:p>
          <w:p w:rsidR="005B4EA0" w:rsidRPr="000C7612" w:rsidRDefault="005B4EA0" w:rsidP="000C76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«Тарихқа саяхат»</w:t>
            </w:r>
          </w:p>
        </w:tc>
        <w:tc>
          <w:tcPr>
            <w:tcW w:w="2127" w:type="dxa"/>
            <w:shd w:val="clear" w:color="auto" w:fill="auto"/>
          </w:tcPr>
          <w:p w:rsidR="005B4EA0" w:rsidRPr="00343992" w:rsidRDefault="005B4EA0" w:rsidP="0035373D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1C702D" w:rsidRDefault="001C702D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1C702D" w:rsidRDefault="001C702D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B4EA0" w:rsidRPr="00343992" w:rsidRDefault="001C702D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B4EA0" w:rsidRPr="00343992" w:rsidRDefault="001C702D" w:rsidP="001C702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</w:tc>
        <w:tc>
          <w:tcPr>
            <w:tcW w:w="4252" w:type="dxa"/>
            <w:shd w:val="clear" w:color="auto" w:fill="auto"/>
          </w:tcPr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«Менің сүйікті қалам»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 бойынша сөздік қорын анықтау,кеңету.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Жай сөйлемдерді құру дағдыларын бекіту.</w:t>
            </w:r>
          </w:p>
          <w:p w:rsidR="005B4EA0" w:rsidRPr="00343992" w:rsidRDefault="005B4EA0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5B4EA0" w:rsidRPr="00343992" w:rsidRDefault="001C702D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жетекшінің  өз жоспары бойынша</w:t>
            </w: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1C70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7B5A3D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№13 «О»дыбысы мен әрпі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«о» дыбысы мен  әрпін таныстыру,буын туралы түсінік беру,сөздерді буынға бөліп үйрету.</w:t>
            </w:r>
          </w:p>
          <w:p w:rsidR="005B4EA0" w:rsidRPr="00343992" w:rsidRDefault="00340A09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340A09" w:rsidRPr="00343992" w:rsidRDefault="00340A09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2D339D"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»Біздің Отанымыз-Қазақстан»</w:t>
            </w:r>
          </w:p>
          <w:p w:rsidR="002D339D" w:rsidRPr="00343992" w:rsidRDefault="002D339D" w:rsidP="00340A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өлеңді зейін қойып тыңдауға үйрету.Қара сөз бен өлеңнің айырмашылығын ажырата біліп,ойлау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="002D6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білеттерін дамыту.</w:t>
            </w:r>
          </w:p>
          <w:p w:rsidR="00340A09" w:rsidRPr="00343992" w:rsidRDefault="00340A09" w:rsidP="00340A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0A09" w:rsidRPr="00343992" w:rsidRDefault="00340A09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1C70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7B5A3D" w:rsidRPr="00343992" w:rsidRDefault="00340A09" w:rsidP="007B5A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7B5A3D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№13 «О»дыбысы мен әрпі</w:t>
            </w:r>
          </w:p>
          <w:p w:rsidR="00340A09" w:rsidRPr="00343992" w:rsidRDefault="007B5A3D" w:rsidP="001C702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«о» дыбысы мен  әрпін таныстыру,буын туралы түсінік беру</w:t>
            </w:r>
            <w:r w:rsidR="001C702D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:rsidR="005B4EA0" w:rsidRPr="00343992" w:rsidRDefault="00477479" w:rsidP="00340A09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5B4EA0" w:rsidRPr="00343992" w:rsidRDefault="0047747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Тақ:№13«Тура кері </w:t>
            </w:r>
            <w:r w:rsidR="005B4EA0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санау»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5-ке дейін санау қабілетін күшейту,реттік санау дағдысын қалыптастыру</w:t>
            </w: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5B4EA0" w:rsidRPr="00343992" w:rsidRDefault="005B4EA0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Отаным  - Қазақстан»</w:t>
            </w:r>
          </w:p>
          <w:p w:rsidR="005B4EA0" w:rsidRPr="00343992" w:rsidRDefault="005B4EA0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деген сөздің мағынасын түсіндіру. өзінің Отаны турулы әңгімелеп айтуға үйрету, зейіндерін дамыту. Туған жерін сүюге тәрбиелеу.</w:t>
            </w:r>
          </w:p>
          <w:p w:rsidR="005B4EA0" w:rsidRPr="00343992" w:rsidRDefault="005B4EA0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31" w:type="dxa"/>
            <w:shd w:val="clear" w:color="auto" w:fill="auto"/>
          </w:tcPr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«Гүлдене бер,Қазақстан!</w:t>
            </w:r>
          </w:p>
          <w:p w:rsidR="005B4EA0" w:rsidRPr="00343992" w:rsidRDefault="005B4EA0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кең байтақ Қазақстан туралы мәліметтерін кеңейту,туған жердің көрінісін қағазға түсіре білуге үйрету.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C702D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1C702D" w:rsidRDefault="001C702D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 )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«Жүйрік ат»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мүсіндеудің әдіс-тәсілдерін сақтай отырып жүйрік атты мүсіндеу.</w:t>
            </w:r>
          </w:p>
          <w:p w:rsidR="008D30EE" w:rsidRPr="00343992" w:rsidRDefault="008D30EE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5B4EA0" w:rsidRPr="00343992" w:rsidRDefault="005B4EA0" w:rsidP="008D30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«Домбыра»</w:t>
            </w:r>
          </w:p>
          <w:p w:rsidR="005B4EA0" w:rsidRPr="00343992" w:rsidRDefault="005B4EA0" w:rsidP="003537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ою-өрн</w:t>
            </w:r>
            <w:r w:rsidR="002D6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 элементтерін қолданып домбыраға ою өрнекті жапсыру, ұқыптылыққа әсемдікке баулу қайшыны дұрыс пайдалана білу.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1C702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1C7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2268" w:type="dxa"/>
          </w:tcPr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№13 «Адал дос»</w:t>
            </w: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«Адалдық», «Адал дос» туралы түсініктерін кеңейту.</w:t>
            </w:r>
          </w:p>
          <w:p w:rsidR="00446F3A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</w:t>
            </w:r>
            <w:r w:rsidR="001C70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 танысу</w:t>
            </w:r>
          </w:p>
          <w:p w:rsidR="001C702D" w:rsidRPr="00343992" w:rsidRDefault="001C702D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Тақ:«Қазақстанның жер байлығы»</w:t>
            </w: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Республикасының жер көлемі туралы түсінік беру.Елімізде өндіретін қазба байлықтардың жерден шығатынын туралы білім беру.</w:t>
            </w:r>
          </w:p>
          <w:p w:rsidR="00446F3A" w:rsidRPr="00343992" w:rsidRDefault="00446F3A" w:rsidP="00446F3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52"/>
        <w:tblW w:w="16126" w:type="dxa"/>
        <w:tblLayout w:type="fixed"/>
        <w:tblLook w:val="04A0"/>
      </w:tblPr>
      <w:tblGrid>
        <w:gridCol w:w="1101"/>
        <w:gridCol w:w="2268"/>
        <w:gridCol w:w="4394"/>
        <w:gridCol w:w="2693"/>
        <w:gridCol w:w="3544"/>
        <w:gridCol w:w="2126"/>
      </w:tblGrid>
      <w:tr w:rsidR="002D6E88" w:rsidRPr="00343992" w:rsidTr="001C702D">
        <w:trPr>
          <w:trHeight w:val="79"/>
        </w:trPr>
        <w:tc>
          <w:tcPr>
            <w:tcW w:w="1101" w:type="dxa"/>
            <w:shd w:val="clear" w:color="auto" w:fill="auto"/>
            <w:vAlign w:val="center"/>
          </w:tcPr>
          <w:p w:rsidR="002D6E88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ІІ-апта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«Менің туған өлкем»</w:t>
            </w:r>
          </w:p>
        </w:tc>
        <w:tc>
          <w:tcPr>
            <w:tcW w:w="2268" w:type="dxa"/>
            <w:shd w:val="clear" w:color="auto" w:fill="auto"/>
          </w:tcPr>
          <w:p w:rsidR="002D6E88" w:rsidRPr="00343992" w:rsidRDefault="002D6E88" w:rsidP="002D6E88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D6E88" w:rsidRPr="00343992" w:rsidRDefault="001C702D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1C702D" w:rsidRDefault="001C702D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702D" w:rsidRDefault="001C702D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1C702D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Қауіпсіздік мінез </w:t>
            </w: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2D6E88" w:rsidRPr="00343992" w:rsidRDefault="002D6E88" w:rsidP="002D6E88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Тақ: №7 «Спорт-денсаулық кепілі»</w:t>
            </w:r>
          </w:p>
          <w:p w:rsidR="002D6E88" w:rsidRPr="00343992" w:rsidRDefault="002D6E88" w:rsidP="002D6E88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балаларды дене шынықтырудың </w:t>
            </w:r>
          </w:p>
          <w:p w:rsidR="002D6E88" w:rsidRPr="00343992" w:rsidRDefault="002D6E88" w:rsidP="002D6E88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Маңызымен таныстыру.дене тәрбиесі және емдік дене шынықтырудың пайдасын түсіндіру.</w:t>
            </w:r>
          </w:p>
        </w:tc>
        <w:tc>
          <w:tcPr>
            <w:tcW w:w="4394" w:type="dxa"/>
            <w:shd w:val="clear" w:color="auto" w:fill="auto"/>
          </w:tcPr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Менің туған өлкем»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өлеңді оқып,сұраққа жауап беруге үйрету.дыбыстарды дұрыс айта білуін дамыту.</w:t>
            </w:r>
          </w:p>
          <w:p w:rsidR="002D6E88" w:rsidRPr="00343992" w:rsidRDefault="002D6E88" w:rsidP="002D6E88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2D6E88" w:rsidRPr="00343992" w:rsidRDefault="001C702D" w:rsidP="002D6E88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1C70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№14 «О» дыбысы және әрпі</w:t>
            </w:r>
          </w:p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«о»дыбысы мен әрпін қайталау;сөздерді буынға бөле білу дағдыларын дамыту;тиянақты және ұқыпты жұмыс жасауға тәрбиелеу.</w:t>
            </w:r>
          </w:p>
          <w:p w:rsidR="002D6E88" w:rsidRPr="00343992" w:rsidRDefault="002D6E88" w:rsidP="002D6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 «Туған жерім»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М: балаларды туған жердіңтабиғатын,қалаларын көлдерін,өзендерін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білуге үйрету.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1C70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№14 «О» дыбысы және әрпі</w:t>
            </w:r>
          </w:p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«о»дыбысы мен әрпін қайталау;сөздерді буынға бөле білу дағдыларын дамыту;тиянақты және ұқыпты жұмыс жасауға тәрбиелеу.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Тақ:14 «0 саны және цифры»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 цифрын бос жиынның санды таңбасы ретінде таныстыру.0цифрын жазуды үйрету; сан туралы алғашқы түсініктерін қалыптастыру</w:t>
            </w:r>
          </w:p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«Атырау-менің қалам!»</w:t>
            </w: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туып өскен  қаласы туралы,қаланың таңбасы,Қазақстанның басқа қалалар арасында Атыраудың өзіндік орнын түсіндіру, ерекшеліктерін сезінуге, әңгімелеп айтып бере білуге дағдыландыру.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«Менің астанам»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топтағы ірі құрылыс материалдарынан өз ойларынан құрылыс жасай білуге бағыт беру және ойын іс-әрекетінде жасалған құрылыстарын әңгімелеп айтып беру.</w:t>
            </w:r>
          </w:p>
          <w:p w:rsidR="002D6E88" w:rsidRPr="00343992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«Мені туған өлкем»</w:t>
            </w:r>
          </w:p>
          <w:p w:rsidR="002D6E88" w:rsidRPr="00343992" w:rsidRDefault="002D6E88" w:rsidP="002D6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балаларды туған өлкесі Қазақстаннның табиғатының сұлулығымен таныстыру.Туған жерін көрінісін қағазға түсіре білуге үйрету.</w:t>
            </w:r>
          </w:p>
          <w:p w:rsidR="002D6E88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1C702D" w:rsidRPr="00343992" w:rsidRDefault="001C702D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«Ауыл»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балаларда ұжыммен жұмыс істеу,ермексаздан бейне жасау дағдыларын қалыптсатыру.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«Көшедегі үйлер»</w:t>
            </w:r>
          </w:p>
          <w:p w:rsidR="002D6E88" w:rsidRPr="00343992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көп қабатты,бір қабатты үйлерге арналған бөлшектерді ретімен жапсыра білуге үйрету, композиция жасау мүмкіндігін және мұқият желімдей білуді қалыптастыру. Балалардың шығармашылық қиялын дамыту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C702D" w:rsidRDefault="002D6E88" w:rsidP="001C70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</w:t>
            </w:r>
          </w:p>
          <w:p w:rsidR="002D6E88" w:rsidRPr="00343992" w:rsidRDefault="001C702D" w:rsidP="001C70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  <w:r w:rsidR="002D6E88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ка </w:t>
            </w:r>
          </w:p>
        </w:tc>
        <w:tc>
          <w:tcPr>
            <w:tcW w:w="2126" w:type="dxa"/>
          </w:tcPr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№14 «Достық бірлікте»</w:t>
            </w: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«Достық» «Бірлік»құндылықтарының мәнін түсінуге ықпал ету.</w:t>
            </w:r>
          </w:p>
        </w:tc>
      </w:tr>
    </w:tbl>
    <w:p w:rsidR="00446F3A" w:rsidRDefault="00446F3A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43992" w:rsidRPr="00446F3A" w:rsidRDefault="00343992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Spec="center" w:tblpY="-1182"/>
        <w:tblW w:w="15843" w:type="dxa"/>
        <w:tblLayout w:type="fixed"/>
        <w:tblLook w:val="04A0"/>
      </w:tblPr>
      <w:tblGrid>
        <w:gridCol w:w="1526"/>
        <w:gridCol w:w="1984"/>
        <w:gridCol w:w="4111"/>
        <w:gridCol w:w="2693"/>
        <w:gridCol w:w="3544"/>
        <w:gridCol w:w="1985"/>
      </w:tblGrid>
      <w:tr w:rsidR="002D6E88" w:rsidRPr="00343992" w:rsidTr="000C7612">
        <w:trPr>
          <w:trHeight w:val="79"/>
        </w:trPr>
        <w:tc>
          <w:tcPr>
            <w:tcW w:w="1526" w:type="dxa"/>
            <w:shd w:val="clear" w:color="auto" w:fill="auto"/>
            <w:vAlign w:val="center"/>
          </w:tcPr>
          <w:p w:rsidR="002D6E88" w:rsidRDefault="006E7B04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="002D6E88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ІІІ-апта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«Тәуелсіз Қазақстан»</w:t>
            </w:r>
          </w:p>
        </w:tc>
        <w:tc>
          <w:tcPr>
            <w:tcW w:w="1984" w:type="dxa"/>
            <w:shd w:val="clear" w:color="auto" w:fill="auto"/>
          </w:tcPr>
          <w:p w:rsidR="002D6E88" w:rsidRPr="00343992" w:rsidRDefault="002D6E88" w:rsidP="002D6E88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D6E88" w:rsidRPr="00343992" w:rsidRDefault="001C702D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D6E88" w:rsidRDefault="001C702D" w:rsidP="002D6E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1C702D" w:rsidRPr="00343992" w:rsidRDefault="001C702D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D6E88" w:rsidRPr="00343992" w:rsidRDefault="001C702D" w:rsidP="001C702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</w:tc>
        <w:tc>
          <w:tcPr>
            <w:tcW w:w="4111" w:type="dxa"/>
            <w:shd w:val="clear" w:color="auto" w:fill="auto"/>
          </w:tcPr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«Қазақ елім Отаным»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балаларға Қазақстан 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Республикасының тәуелсіздік күні мерекесі туралы түсінік беру.</w:t>
            </w:r>
          </w:p>
          <w:p w:rsidR="002D6E88" w:rsidRPr="00343992" w:rsidRDefault="002D6E88" w:rsidP="002D6E88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2D6E88" w:rsidRPr="00343992" w:rsidRDefault="00B32429" w:rsidP="002D6E88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(пән жетекшінің</w:t>
            </w:r>
            <w:r w:rsidR="002D6E88"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 жоспары бойынша)</w:t>
            </w:r>
          </w:p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1C70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Тақ:15 «Қ»дыбысы мен әрпі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«қ»дыбысымен әрпін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Таныстыру,сөздерге дыбыстық талдау жасауды үйрету, буындарды ,қысқы сөздерді оқу тілдерін дамыту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Тақырыбы:»Тәуелсіз Қазақстан»(өлеңмен таныстыру)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М.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өлеңін оқып,сөздердің мағыналарын түсіндіру.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 арқылы туған елге,жерге деген сүйіспеншілігін арттыру.Отанды,елді қорғауға тәрбиелеу.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1C70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15 «Қ»дыбысы мен әрпі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«қ»дыбысымен әрпін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Таныстыру,сөздерге дыбыстық талдау жасауды үйрету, буындарды ,қысқы сөздерді оқу тілдерін дамыту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Тақ:№15 «0-ден 5-ке </w:t>
            </w:r>
          </w:p>
          <w:p w:rsidR="002D6E88" w:rsidRPr="00343992" w:rsidRDefault="001C702D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дейінгі сандар. жиын</w:t>
            </w:r>
            <w:r w:rsidR="002D6E88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.Элемент.Топ.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тең дәрежелі жиындар.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«=»таңбасымен,оның мәнімен таныстыру,жиын элементтерін анықтау және сол жиыннан топ құру(ішкі жиін)</w:t>
            </w:r>
          </w:p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«Тәуелсіз Қазақстан»</w:t>
            </w:r>
          </w:p>
          <w:p w:rsidR="002D6E88" w:rsidRPr="00343992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ның тәуелсіздік алуы туралы түсінік беру.Отанымыздың байлығы туралы,жеріміздің үлкендігі туралы түсініктерін қалыптастыру арқылы есте сақтау қабілеттерін дамыту.</w:t>
            </w:r>
          </w:p>
          <w:p w:rsidR="002D6E88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Тақ: 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«Байтерек» (алақанмен салу)</w:t>
            </w:r>
          </w:p>
          <w:p w:rsidR="002D6E88" w:rsidRPr="00343992" w:rsidRDefault="002D6E88" w:rsidP="002D6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Дәстүрден тыс алақанмен сурет салуға, саусақпен дөңгелек салуға,түрлі түсті бояулармен бояуға,бейнені қағаздың ортасына салуға үйрету.Саусақтардың ұсақ моторикасын дамыту.</w:t>
            </w:r>
          </w:p>
          <w:p w:rsidR="002D6E88" w:rsidRPr="00343992" w:rsidRDefault="001C702D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2D6E88" w:rsidRPr="00343992" w:rsidRDefault="002D6E88" w:rsidP="00C15EBF">
            <w:pPr>
              <w:tabs>
                <w:tab w:val="left" w:pos="2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  <w:r w:rsidR="00C15EB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«Бәйтерек»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М:ҚР көз тартарлық орындарымен танысуды жалғастыру.Құрылымдық тәсілмен Бәйтеректі сомдауды үйрету.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«Мерекелік жалаушалар»</w:t>
            </w:r>
          </w:p>
          <w:p w:rsidR="002D6E88" w:rsidRPr="00343992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рәміздер туралы мағлұмат беру.қағаздарды түр-түсіне қарай іріктеп алу,пішіндерді қағаз бетінде дұрыс орналастыра білу дағдыларын қалыптастыру.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1C70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1C7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</w:tc>
        <w:tc>
          <w:tcPr>
            <w:tcW w:w="1985" w:type="dxa"/>
          </w:tcPr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15 «Менің үйдегі достарым»</w:t>
            </w: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:»Қамқорлық» ұғымының маңызын түсіндіру.</w:t>
            </w: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C702D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</w:t>
            </w:r>
            <w:r w:rsidR="001C70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«Астана –бас қалам»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еліміздің бас қаласы –Астана туралы мәлімет беру.отанға,туған жерге деген сүйіспеншілігін арттыру,өз елін отанын сүйетін патриот болуға тәрбиелеу.</w:t>
            </w: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B4EA0" w:rsidRPr="00446F3A" w:rsidRDefault="005B4EA0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Spec="center" w:tblpY="-1136"/>
        <w:tblW w:w="15843" w:type="dxa"/>
        <w:tblLayout w:type="fixed"/>
        <w:tblLook w:val="04A0"/>
      </w:tblPr>
      <w:tblGrid>
        <w:gridCol w:w="1526"/>
        <w:gridCol w:w="1984"/>
        <w:gridCol w:w="4111"/>
        <w:gridCol w:w="2977"/>
        <w:gridCol w:w="3260"/>
        <w:gridCol w:w="1985"/>
      </w:tblGrid>
      <w:tr w:rsidR="002D6E88" w:rsidRPr="00343992" w:rsidTr="000C7612">
        <w:trPr>
          <w:trHeight w:val="79"/>
        </w:trPr>
        <w:tc>
          <w:tcPr>
            <w:tcW w:w="1526" w:type="dxa"/>
            <w:shd w:val="clear" w:color="auto" w:fill="auto"/>
            <w:vAlign w:val="center"/>
          </w:tcPr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ІV-апта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«Нұр-Сұлтан–Отанымыздың жүрегі»</w:t>
            </w:r>
          </w:p>
        </w:tc>
        <w:tc>
          <w:tcPr>
            <w:tcW w:w="1984" w:type="dxa"/>
            <w:shd w:val="clear" w:color="auto" w:fill="auto"/>
          </w:tcPr>
          <w:p w:rsidR="002D6E88" w:rsidRPr="00343992" w:rsidRDefault="002D6E88" w:rsidP="002D6E88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1C702D" w:rsidRDefault="000C7612" w:rsidP="002D6E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1C702D" w:rsidRDefault="001C702D" w:rsidP="002D6E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0C7612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Қауіпсіздік мінез </w:t>
            </w:r>
          </w:p>
          <w:p w:rsidR="002D6E88" w:rsidRPr="00343992" w:rsidRDefault="002D6E88" w:rsidP="002D6E8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2D6E88" w:rsidRPr="00343992" w:rsidRDefault="002D6E88" w:rsidP="002D6E88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Тақ: №8 «Тазалықшының кеңестері»</w:t>
            </w:r>
          </w:p>
          <w:p w:rsidR="002D6E88" w:rsidRPr="00343992" w:rsidRDefault="002D6E88" w:rsidP="002D6E88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көзді күтуге ,қажет болса көзілдірікті дұрыс пайдалануға үйрету.Балаларды </w:t>
            </w:r>
          </w:p>
          <w:p w:rsidR="002D6E88" w:rsidRPr="00343992" w:rsidRDefault="002D6E88" w:rsidP="002D6E88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Көзілдірік киген үлкен-кішіге адам</w:t>
            </w:r>
          </w:p>
          <w:p w:rsidR="002D6E88" w:rsidRPr="00343992" w:rsidRDefault="002D6E88" w:rsidP="002D6E88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-гершілік қарым-қатынаста болуға </w:t>
            </w:r>
          </w:p>
          <w:p w:rsidR="002D6E88" w:rsidRPr="00343992" w:rsidRDefault="002D6E88" w:rsidP="006E7B04">
            <w:pPr>
              <w:tabs>
                <w:tab w:val="left" w:pos="176"/>
                <w:tab w:val="right" w:pos="1847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Тәрбиелеу.</w:t>
            </w:r>
            <w:r w:rsidR="006E7B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2D6E88" w:rsidRPr="00343992" w:rsidRDefault="002D6E88" w:rsidP="002D6E88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 «Менің отаным Қазақстан»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Қазақстан Республикасы туралы білім беру.балалардың тіл байлығын,сөз байланыстырып сөйлеу қабілетін дамыту, туған елін жерін сүюге тәрбиелеу.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2D6E88" w:rsidRPr="00343992" w:rsidRDefault="000C7612" w:rsidP="002D6E88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0C761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№16 «Қ» дыбысы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 әрпі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«қ»дыбысы мен әрпін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Қайталау;дыбыстық таладау жасау біліктілігін дамыту;ұйымшылдыққа 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тәрбиелеу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 «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Менің елімнің рәміздері»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D6E88" w:rsidRPr="00343992" w:rsidRDefault="002D6E88" w:rsidP="002D6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М:Балаларды рәміздер түрлерімен таныстыру. Рәміздердің ережесі туралы білімдерін толықтыру. Рәміздерге деген сүйіспеншілігнін арттыру.</w:t>
            </w:r>
          </w:p>
          <w:p w:rsidR="002D6E88" w:rsidRPr="00343992" w:rsidRDefault="002D6E88" w:rsidP="002D6E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0C76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№16 «Қ» дыбысы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 әрпі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«қ»дыбысы мен әрпін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Қайталау;дыбыстық таладау жасау біліктілігін дамыту;ұйымшылдыққа 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Тәрбиелеу.</w:t>
            </w:r>
          </w:p>
        </w:tc>
        <w:tc>
          <w:tcPr>
            <w:tcW w:w="2977" w:type="dxa"/>
            <w:shd w:val="clear" w:color="auto" w:fill="auto"/>
          </w:tcPr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негіздері.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Тақ:16 «Қосу.0-ден 5-ке дейін сандар.Жиын.Элемент.Топ.Жиындарды біріктіру.</w:t>
            </w:r>
          </w:p>
          <w:p w:rsidR="002D6E88" w:rsidRDefault="002D6E88" w:rsidP="002D6E88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қосу амалының мәнін түсіндіру; «+»таңбасын қолданысқа енгізу;</w:t>
            </w:r>
          </w:p>
          <w:p w:rsidR="000C7612" w:rsidRDefault="000C7612" w:rsidP="002D6E88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Pr="00343992" w:rsidRDefault="000C7612" w:rsidP="002D6E8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елім –Қазақстан»</w:t>
            </w: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қазіргі жағдайы туралы әңгімелеп беруге үйрету. Туған жерін,елін сүюге,құрметтеуге тәрбиелеу</w:t>
            </w:r>
          </w:p>
          <w:p w:rsidR="002D6E88" w:rsidRPr="00343992" w:rsidRDefault="002D6E88" w:rsidP="00B32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«Бәйтерек»</w:t>
            </w:r>
          </w:p>
          <w:p w:rsidR="002D6E88" w:rsidRPr="00343992" w:rsidRDefault="002D6E88" w:rsidP="002D6E8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дәнді дақылдарды пайдаланып «Бәйтеректі» безендіру,дақылдармен жұмыс жасай білуге дағдыландыру.</w:t>
            </w: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«Менің Отаным-Қазақстан»</w:t>
            </w:r>
          </w:p>
          <w:p w:rsidR="002D6E88" w:rsidRPr="00343992" w:rsidRDefault="002D6E88" w:rsidP="002D6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М:Табиғаттың ,өмір  құбылыстарының қарапайым көріністерін суретте бейнелей білуді үйрету.Сурет салуға деген қызығушылықтарын арттыру.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2D6E88" w:rsidRPr="00343992" w:rsidRDefault="000C7612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2D6E88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«Мерекелік жалаушалар»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М:шығармашылық белсендігін арттыру,қол саусақ икемдігін дамыту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2D6E88" w:rsidRPr="00343992" w:rsidRDefault="002D6E88" w:rsidP="002D6E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«Көшедегі машиналар»</w:t>
            </w:r>
          </w:p>
          <w:p w:rsidR="002D6E88" w:rsidRPr="00343992" w:rsidRDefault="002D6E88" w:rsidP="002D6E8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сюжеттік композициялар жасауға үйрету.бейнелерді қиып алып,жапсыру икемділігін арттыру.жол қауіпсіздігін сақтауға тәрбиелеу.</w:t>
            </w:r>
          </w:p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Default="002D6E88" w:rsidP="000C76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0C7612" w:rsidRPr="00343992" w:rsidRDefault="000C7612" w:rsidP="000C76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1985" w:type="dxa"/>
          </w:tcPr>
          <w:p w:rsidR="002D6E88" w:rsidRPr="00343992" w:rsidRDefault="002D6E88" w:rsidP="002D6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№16«Достық әлемі»</w:t>
            </w:r>
          </w:p>
          <w:p w:rsidR="002D6E88" w:rsidRPr="00343992" w:rsidRDefault="002D6E88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 «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Достық»ұғымын,оның құндылық ретіндегі мәнін түсіндіру.</w:t>
            </w:r>
          </w:p>
          <w:p w:rsidR="002D6E88" w:rsidRDefault="002D6E88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7612" w:rsidRPr="00343992" w:rsidRDefault="000C7612" w:rsidP="002D6E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B4EA0" w:rsidRDefault="005B4EA0" w:rsidP="005B4E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D6E88" w:rsidRDefault="002D6E88" w:rsidP="005B4E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D6E88" w:rsidRPr="00343992" w:rsidRDefault="002D6E88" w:rsidP="005B4E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B4EA0" w:rsidRPr="00446F3A" w:rsidRDefault="005B4EA0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B4EA0" w:rsidRPr="00446F3A" w:rsidRDefault="005B4EA0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1385" w:rsidRPr="00446F3A" w:rsidRDefault="0031138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311385" w:rsidRPr="00446F3A" w:rsidSect="005B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E8" w:rsidRDefault="004358E8" w:rsidP="00BD2DE7">
      <w:pPr>
        <w:spacing w:after="0" w:line="240" w:lineRule="auto"/>
      </w:pPr>
      <w:r>
        <w:separator/>
      </w:r>
    </w:p>
  </w:endnote>
  <w:endnote w:type="continuationSeparator" w:id="1">
    <w:p w:rsidR="004358E8" w:rsidRDefault="004358E8" w:rsidP="00BD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E8" w:rsidRDefault="004358E8" w:rsidP="00BD2DE7">
      <w:pPr>
        <w:spacing w:after="0" w:line="240" w:lineRule="auto"/>
      </w:pPr>
      <w:r>
        <w:separator/>
      </w:r>
    </w:p>
  </w:footnote>
  <w:footnote w:type="continuationSeparator" w:id="1">
    <w:p w:rsidR="004358E8" w:rsidRDefault="004358E8" w:rsidP="00BD2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EA0"/>
    <w:rsid w:val="000C7612"/>
    <w:rsid w:val="000E4B69"/>
    <w:rsid w:val="001C702D"/>
    <w:rsid w:val="00240FBA"/>
    <w:rsid w:val="002D339D"/>
    <w:rsid w:val="002D6E88"/>
    <w:rsid w:val="00311385"/>
    <w:rsid w:val="00322845"/>
    <w:rsid w:val="00340A09"/>
    <w:rsid w:val="00343992"/>
    <w:rsid w:val="004358E8"/>
    <w:rsid w:val="0044012A"/>
    <w:rsid w:val="00446F3A"/>
    <w:rsid w:val="00477479"/>
    <w:rsid w:val="00485598"/>
    <w:rsid w:val="00497B7C"/>
    <w:rsid w:val="004E0DB0"/>
    <w:rsid w:val="00565536"/>
    <w:rsid w:val="005B4EA0"/>
    <w:rsid w:val="006E7B04"/>
    <w:rsid w:val="006F4F3E"/>
    <w:rsid w:val="007B5A3D"/>
    <w:rsid w:val="007C140F"/>
    <w:rsid w:val="0087626C"/>
    <w:rsid w:val="00895958"/>
    <w:rsid w:val="008D30EE"/>
    <w:rsid w:val="00977768"/>
    <w:rsid w:val="00AC46FA"/>
    <w:rsid w:val="00B32429"/>
    <w:rsid w:val="00BD2DE7"/>
    <w:rsid w:val="00BD5B14"/>
    <w:rsid w:val="00C004D8"/>
    <w:rsid w:val="00C1205E"/>
    <w:rsid w:val="00C15EBF"/>
    <w:rsid w:val="00C5665D"/>
    <w:rsid w:val="00C67C59"/>
    <w:rsid w:val="00D10232"/>
    <w:rsid w:val="00DF0C98"/>
    <w:rsid w:val="00E47574"/>
    <w:rsid w:val="00E63203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4EA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D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DE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D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2019-09-12T12:08:00Z</dcterms:created>
  <dcterms:modified xsi:type="dcterms:W3CDTF">2013-09-30T22:25:00Z</dcterms:modified>
</cp:coreProperties>
</file>